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D0F7B" w14:textId="77777777" w:rsidR="00791F04" w:rsidRPr="00A95943" w:rsidRDefault="00791F04" w:rsidP="00791F04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A95943">
        <w:rPr>
          <w:rFonts w:ascii="Times New Roman" w:eastAsia="Calibri" w:hAnsi="Times New Roman" w:cs="Times New Roman"/>
          <w:b/>
        </w:rPr>
        <w:t>PREFEITURA MUNICIPAL DO CABO DE SANTO AGOSTINHO</w:t>
      </w:r>
    </w:p>
    <w:p w14:paraId="666A9E4C" w14:textId="5479D017" w:rsidR="007C1EF4" w:rsidRDefault="007C1EF4" w:rsidP="007C1EF4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A95943">
        <w:rPr>
          <w:rFonts w:ascii="Times New Roman" w:eastAsia="Calibri" w:hAnsi="Times New Roman" w:cs="Times New Roman"/>
          <w:b/>
        </w:rPr>
        <w:t xml:space="preserve">SECRETARIA MUNICIPAL DE EDUCAÇÃO </w:t>
      </w:r>
    </w:p>
    <w:p w14:paraId="0FC633E6" w14:textId="77777777" w:rsidR="007C1EF4" w:rsidRPr="00A95943" w:rsidRDefault="007C1EF4" w:rsidP="007C1EF4">
      <w:pPr>
        <w:pStyle w:val="Ttulo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</w:p>
    <w:p w14:paraId="41C1BB2C" w14:textId="77777777" w:rsidR="007C1EF4" w:rsidRPr="00A95943" w:rsidRDefault="007C1EF4" w:rsidP="007C1EF4">
      <w:pPr>
        <w:pStyle w:val="Ttulo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</w:p>
    <w:p w14:paraId="1F2AD136" w14:textId="2DF53290" w:rsidR="007839C8" w:rsidRPr="007839C8" w:rsidRDefault="007839C8" w:rsidP="007839C8">
      <w:pPr>
        <w:pStyle w:val="Ttulo3"/>
        <w:jc w:val="both"/>
        <w:rPr>
          <w:rFonts w:eastAsia="Times New Roman"/>
          <w:b w:val="0"/>
        </w:rPr>
      </w:pPr>
      <w:r>
        <w:rPr>
          <w:rFonts w:eastAsia="Times New Roman"/>
        </w:rPr>
        <w:tab/>
      </w:r>
      <w:r w:rsidRPr="007839C8">
        <w:rPr>
          <w:rFonts w:eastAsia="Times New Roman"/>
          <w:b w:val="0"/>
        </w:rPr>
        <w:t xml:space="preserve">Solicitamos que os candidatos abaixo se apresentem na Secretaria Municipal de Educação </w:t>
      </w:r>
      <w:proofErr w:type="gramStart"/>
      <w:r w:rsidR="00F01A01">
        <w:rPr>
          <w:rFonts w:eastAsia="Times New Roman"/>
          <w:b w:val="0"/>
        </w:rPr>
        <w:t>nos dia</w:t>
      </w:r>
      <w:bookmarkStart w:id="0" w:name="_GoBack"/>
      <w:bookmarkEnd w:id="0"/>
      <w:r w:rsidRPr="007839C8">
        <w:rPr>
          <w:rFonts w:eastAsia="Times New Roman"/>
          <w:b w:val="0"/>
        </w:rPr>
        <w:t xml:space="preserve"> 20 de março</w:t>
      </w:r>
      <w:r>
        <w:rPr>
          <w:rFonts w:eastAsia="Times New Roman"/>
          <w:b w:val="0"/>
        </w:rPr>
        <w:t xml:space="preserve"> de 2023</w:t>
      </w:r>
      <w:proofErr w:type="gramEnd"/>
      <w:r w:rsidRPr="007839C8">
        <w:rPr>
          <w:rFonts w:eastAsia="Times New Roman"/>
          <w:b w:val="0"/>
        </w:rPr>
        <w:t>, munidos dos documentos pessoais e formulários preenchidos.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4C70A8" w14:paraId="2B439419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731A4" w14:textId="77777777" w:rsidR="004C70A8" w:rsidRDefault="004C70A8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84AD4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ALVANICE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B7039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032.451.094-23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CFFF1" w14:textId="77777777" w:rsidR="004C70A8" w:rsidRDefault="004C70A8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22BD5F72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54ADD" w14:textId="77777777" w:rsidR="004C70A8" w:rsidRDefault="004C70A8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65DA93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FREIRE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7F0E85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919.880.044-20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CEB57" w14:textId="77777777" w:rsidR="004C70A8" w:rsidRDefault="004C70A8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1171557D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34F09" w14:textId="77777777" w:rsidR="004C70A8" w:rsidRDefault="004C70A8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BF611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EDILZA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BD64B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020.329.714-88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8FF91" w14:textId="77777777" w:rsidR="004C70A8" w:rsidRDefault="004C70A8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0771D4CA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960E5" w14:textId="77777777" w:rsidR="004C70A8" w:rsidRDefault="004C70A8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70BC7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WALTERLEIDE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VASCONCELOS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BC249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020.241.494-99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9410F" w14:textId="77777777" w:rsidR="004C70A8" w:rsidRDefault="004C70A8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0E606E70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CF1EC" w14:textId="77777777" w:rsidR="004C70A8" w:rsidRDefault="004C70A8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9A879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JOSE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11D92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708.005.374-91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84E4B" w14:textId="77777777" w:rsidR="004C70A8" w:rsidRDefault="004C70A8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4EE1CEB0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97457" w14:textId="77777777" w:rsidR="004C70A8" w:rsidRDefault="004C70A8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0E32D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830AF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920.272.294-34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05C4D" w14:textId="77777777" w:rsidR="004C70A8" w:rsidRDefault="004C70A8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0A682CF9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3122D" w14:textId="77777777" w:rsidR="004C70A8" w:rsidRDefault="004C70A8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D12D4" w14:textId="77777777" w:rsidR="004C70A8" w:rsidRDefault="004C70A8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SOUZA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COSTA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817A0" w14:textId="77777777" w:rsidR="004C70A8" w:rsidRDefault="004C70A8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859.163.154-49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F08F9" w14:textId="77777777" w:rsidR="004C70A8" w:rsidRDefault="004C70A8">
            <w:pPr>
              <w:pStyle w:val="TableParagraph"/>
              <w:spacing w:line="193" w:lineRule="exact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5701C00E" w14:textId="77777777" w:rsidTr="004C70A8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2113D" w14:textId="77777777" w:rsidR="004C70A8" w:rsidRDefault="004C70A8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C479F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ISLEIDE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ANJOS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47F46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440.622.604-72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D3521B" w14:textId="77777777" w:rsidR="004C70A8" w:rsidRDefault="004C70A8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1F38B632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1C8A7" w14:textId="77777777" w:rsidR="004C70A8" w:rsidRDefault="004C70A8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B9A45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ELIETE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9F640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028.688.684-79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8BD08" w14:textId="77777777" w:rsidR="004C70A8" w:rsidRDefault="004C70A8">
            <w:pPr>
              <w:pStyle w:val="TableParagraph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238C0C45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27148" w14:textId="77777777" w:rsidR="004C70A8" w:rsidRDefault="004C70A8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38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0BE2F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ANA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PAULA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CE18D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856.121.974-20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594D9" w14:textId="77777777" w:rsidR="004C70A8" w:rsidRDefault="004C70A8">
            <w:pPr>
              <w:pStyle w:val="TableParagraph"/>
              <w:spacing w:before="9" w:line="201" w:lineRule="exact"/>
              <w:ind w:left="453" w:right="41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52CDBCDC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B149D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29C55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CONCEICAO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445CB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023.806.734-38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63936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73F60037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32182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94D0B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DULCINEIDE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D9084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784.164.264-49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DD29F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47CFA505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7331BF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48384A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EDJANE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MARIA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NEPOMUCENO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448CD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021.993.614-54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992C0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346AE881" w14:textId="77777777" w:rsidTr="004C70A8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A7F6C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6F41A" w14:textId="77777777" w:rsidR="004C70A8" w:rsidRDefault="004C70A8">
            <w:pPr>
              <w:pStyle w:val="TableParagraph"/>
              <w:spacing w:before="9" w:line="201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RENATA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LUCIA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F672F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899.143.334-00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63277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3A3BB923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67E93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127B7B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MARGARETE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SANTANA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812B9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025.600.814-07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3128F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0AB068AB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A4E9B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65072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JOSELIA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ANDRADE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911D6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063.461.854-70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E124A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175671D3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C1C0C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CCD7A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RAQUEL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3A859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044.294.534-54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E2ECF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7904713B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96F16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78B1E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ANDRESSA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VIEIRA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CAVALCANTE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0B57F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027.094.284-07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F9A6E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4D95D154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8EDA1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10371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CLAUDIA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DEA9A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027.820.044-33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E0D01" w14:textId="77777777" w:rsidR="004C70A8" w:rsidRDefault="004C70A8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5193998A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8C6800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E6B5E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MAURICEIA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CASTRO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E9C4CB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042.348.374-90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FA32C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73F6E36D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612B5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49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87FD9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CLEA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ADRIANA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0D765C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030.151.694-40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268B0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541D43B7" w14:textId="77777777" w:rsidTr="004C70A8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7FD557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8577B" w14:textId="77777777" w:rsidR="004C70A8" w:rsidRDefault="004C70A8">
            <w:pPr>
              <w:pStyle w:val="TableParagraph"/>
              <w:spacing w:before="17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PAULA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BERNARDINO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0BA3D" w14:textId="77777777" w:rsidR="004C70A8" w:rsidRDefault="004C70A8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105"/>
                <w:sz w:val="17"/>
              </w:rPr>
              <w:t>030.477.714-56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5849C" w14:textId="77777777" w:rsidR="004C70A8" w:rsidRDefault="004C70A8">
            <w:pPr>
              <w:pStyle w:val="TableParagraph"/>
              <w:spacing w:before="17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1710A71B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BA4AB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8D7CA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DANIELA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B258B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920.317.304-87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8C2914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1EBF3F61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76B2E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7C2A3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KARLA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VIVIANE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BARBOSA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LEITE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C2DC07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021.410.244-04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FD947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729D4206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F23C3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3BBA2B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CAMILLA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GABRIELA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ALVES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61E4A7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076.684.544-38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DBD1F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182F9AB5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AD260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655975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ELINEIDE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CAVALCANTI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OLIVEIRA.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25BA45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027.547.494-11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79798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498C8B68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EC839" w14:textId="77777777" w:rsidR="004C70A8" w:rsidRDefault="004C70A8">
            <w:pPr>
              <w:pStyle w:val="TableParagraph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434EE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CILANDIA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VICENTE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F82FA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611.079.644-15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0759C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68742598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CF54B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EB06ED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FREITAS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59348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765.183.024-53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FFB2F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00C3EAA3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32B29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2B8FCD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FERNANDA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TALITA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RODRIGUES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OLIVEIRA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85F05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085.922.084-24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241D3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2C750139" w14:textId="77777777" w:rsidTr="004C70A8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D1E6B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4D958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CRISTINA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ALVES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DAMASCENO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22EEB1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037.217.664-70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BE175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7E098928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CB8A2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59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3D8EC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ROSALINA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INACIO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5A6CE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057.599.444-44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D1B34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0D5F5405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DFB9B1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3A65F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LINDINES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ALMEIDA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27A01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711.378.594-82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F5CFF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3B62A879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6EBD5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1FDB4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THAIS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VOLTA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ECC7E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157.495.287-07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7B90B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6A15678F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5FCC1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1E46F0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ADALGISA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SENA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944254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010.025.614-77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13B87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7EC3FA56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2B7A8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C98A5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ROBERTA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KELLY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MARCOLINO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ASSIS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8F25F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035.969.214-14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6E6E0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3F7A4CB9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7A2B6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A087F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ANDERCIA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4A497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051.650.104-65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AEE07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0E9AD44A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DE284D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CFCAB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ADREZA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LUNA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SOARES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61F23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051.754.624-82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555496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72CE4A7D" w14:textId="77777777" w:rsidTr="004C70A8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ECD88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FD284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DANIELE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DAMASIO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AROCHA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2BF250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040.991.084-81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BB152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2DDE28C6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C83FC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04E03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ALCIONE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LOPES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D9F7C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064.890.114-92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C1C15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5124EA77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EF0EC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D6208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NESTOR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HENRIQUE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PRATES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AMORIM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68DA5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041.895.214-00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4CA61" w14:textId="77777777" w:rsidR="004C70A8" w:rsidRDefault="004C70A8">
            <w:pPr>
              <w:pStyle w:val="TableParagraph"/>
              <w:spacing w:before="9" w:line="201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314F3193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3C18F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69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534C3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SILVANE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5DDF4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057.768.674-79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0AD90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0C783322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D9A16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70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D14FB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REGINA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MENDES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PAIVA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ADCF6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032.022.503-88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BCC44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08A94B20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E5E83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71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CCC84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JEIBSON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VAGNER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RIBEIRO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EA06B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042.554.634-92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D191E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39B69A34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3B914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72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025C8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ELANIA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FERREIRA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64A9D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043.919.654-02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94486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41D91385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68858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73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96E71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LUCIMAR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ROCHA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E89B0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055.973.364-01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51E52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77849AB4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EA617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74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692D9" w14:textId="77777777" w:rsidR="004C70A8" w:rsidRDefault="004C70A8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FAGNER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CARDOSO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NASCIMENTO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C8E82" w14:textId="77777777" w:rsidR="004C70A8" w:rsidRDefault="004C70A8">
            <w:pPr>
              <w:pStyle w:val="TableParagraph"/>
              <w:spacing w:line="193" w:lineRule="exact"/>
              <w:rPr>
                <w:sz w:val="17"/>
              </w:rPr>
            </w:pPr>
            <w:r>
              <w:rPr>
                <w:w w:val="105"/>
                <w:sz w:val="17"/>
              </w:rPr>
              <w:t>054.792.084-97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3FED9" w14:textId="77777777" w:rsidR="004C70A8" w:rsidRDefault="004C70A8">
            <w:pPr>
              <w:pStyle w:val="TableParagraph"/>
              <w:spacing w:line="193" w:lineRule="exact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6B2A45E2" w14:textId="77777777" w:rsidTr="004C70A8">
        <w:trPr>
          <w:trHeight w:val="23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FDD5C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75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BD08B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SILMARIA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C07DC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058.672.834-10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678F0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42761191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7DFDE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76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42FB9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WANESSA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FERNANDES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CORDEIRO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MELO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7B182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082.619.874-00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1B83F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372CD9A0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CC8DC" w14:textId="77777777" w:rsidR="004C70A8" w:rsidRDefault="004C70A8">
            <w:pPr>
              <w:pStyle w:val="TableParagraph"/>
              <w:spacing w:before="9" w:line="201" w:lineRule="exact"/>
              <w:ind w:right="11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77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0269F4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NICIA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SARA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SILVA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77ACC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005.061.045-40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ED70D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</w:tbl>
    <w:p w14:paraId="4EA5A90A" w14:textId="77777777" w:rsidR="004C70A8" w:rsidRDefault="004C70A8" w:rsidP="004C70A8">
      <w:pPr>
        <w:rPr>
          <w:sz w:val="17"/>
        </w:rPr>
        <w:sectPr w:rsidR="004C70A8" w:rsidSect="008401DC">
          <w:headerReference w:type="default" r:id="rId7"/>
          <w:pgSz w:w="11910" w:h="16840"/>
          <w:pgMar w:top="1418" w:right="1137" w:bottom="900" w:left="10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551"/>
        <w:gridCol w:w="1560"/>
        <w:gridCol w:w="1354"/>
      </w:tblGrid>
      <w:tr w:rsidR="004C70A8" w14:paraId="2C170895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2BD46" w14:textId="77777777" w:rsidR="004C70A8" w:rsidRDefault="004C70A8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lastRenderedPageBreak/>
              <w:t>78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3FBB3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ERIKA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CECILIA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TEIXEIRA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GOMES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BD0A1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044.726.724-80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F78B8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  <w:tr w:rsidR="004C70A8" w14:paraId="68D36626" w14:textId="77777777" w:rsidTr="004C70A8">
        <w:trPr>
          <w:trHeight w:val="22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0F886" w14:textId="77777777" w:rsidR="004C70A8" w:rsidRDefault="004C70A8">
            <w:pPr>
              <w:pStyle w:val="TableParagraph"/>
              <w:spacing w:before="9" w:line="201" w:lineRule="exact"/>
              <w:ind w:left="77" w:right="4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79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AEF97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FLAVIA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MESQUITA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DOS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SANTOS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6558F" w14:textId="77777777" w:rsidR="004C70A8" w:rsidRDefault="004C70A8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045.372.614-39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D49C3" w14:textId="77777777" w:rsidR="004C70A8" w:rsidRDefault="004C70A8">
            <w:pPr>
              <w:pStyle w:val="TableParagraph"/>
              <w:ind w:left="597"/>
              <w:rPr>
                <w:sz w:val="17"/>
              </w:rPr>
            </w:pPr>
            <w:r>
              <w:rPr>
                <w:w w:val="105"/>
                <w:sz w:val="17"/>
              </w:rPr>
              <w:t>90</w:t>
            </w:r>
          </w:p>
        </w:tc>
      </w:tr>
    </w:tbl>
    <w:p w14:paraId="7A306568" w14:textId="77777777" w:rsidR="004C70A8" w:rsidRDefault="004C70A8" w:rsidP="00CF0F7E">
      <w:pPr>
        <w:pStyle w:val="Ttulo3"/>
        <w:jc w:val="center"/>
        <w:rPr>
          <w:rFonts w:eastAsia="Calibri"/>
          <w:bCs w:val="0"/>
        </w:rPr>
      </w:pPr>
    </w:p>
    <w:p w14:paraId="3845E317" w14:textId="77777777" w:rsidR="004C70A8" w:rsidRDefault="004C70A8" w:rsidP="00CF0F7E">
      <w:pPr>
        <w:pStyle w:val="Ttulo3"/>
        <w:jc w:val="center"/>
        <w:rPr>
          <w:rFonts w:eastAsia="Calibri"/>
          <w:bCs w:val="0"/>
        </w:rPr>
      </w:pPr>
    </w:p>
    <w:p w14:paraId="3104B5E7" w14:textId="2DAF470F" w:rsidR="00CF0F7E" w:rsidRPr="000A35FD" w:rsidRDefault="00CF0F7E" w:rsidP="00CF0F7E">
      <w:pPr>
        <w:pStyle w:val="Ttulo3"/>
        <w:jc w:val="center"/>
        <w:rPr>
          <w:rFonts w:eastAsia="Calibri"/>
          <w:bCs w:val="0"/>
        </w:rPr>
      </w:pPr>
      <w:r>
        <w:rPr>
          <w:rFonts w:eastAsia="Calibri"/>
          <w:bCs w:val="0"/>
        </w:rPr>
        <w:t>COMISSÃO DE SELEÇÃO SIMPLIFICADA</w:t>
      </w:r>
    </w:p>
    <w:p w14:paraId="7F3B60AE" w14:textId="77777777" w:rsidR="00CF0F7E" w:rsidRDefault="00CF0F7E" w:rsidP="00390143">
      <w:pPr>
        <w:pStyle w:val="Ttulo3"/>
        <w:shd w:val="clear" w:color="auto" w:fill="FFFFFF"/>
        <w:spacing w:before="0" w:line="276" w:lineRule="auto"/>
        <w:ind w:firstLine="708"/>
        <w:jc w:val="center"/>
        <w:rPr>
          <w:rFonts w:eastAsia="Times New Roman"/>
        </w:rPr>
      </w:pPr>
    </w:p>
    <w:sectPr w:rsidR="00CF0F7E" w:rsidSect="00EA0522">
      <w:headerReference w:type="default" r:id="rId8"/>
      <w:pgSz w:w="11900" w:h="16840"/>
      <w:pgMar w:top="1417" w:right="1701" w:bottom="993" w:left="1701" w:header="12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82DBB" w14:textId="77777777" w:rsidR="007C40D6" w:rsidRDefault="007C40D6" w:rsidP="00080330">
      <w:r>
        <w:separator/>
      </w:r>
    </w:p>
  </w:endnote>
  <w:endnote w:type="continuationSeparator" w:id="0">
    <w:p w14:paraId="51F512A4" w14:textId="77777777" w:rsidR="007C40D6" w:rsidRDefault="007C40D6" w:rsidP="0008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5DC86" w14:textId="77777777" w:rsidR="007C40D6" w:rsidRDefault="007C40D6" w:rsidP="00080330">
      <w:r>
        <w:separator/>
      </w:r>
    </w:p>
  </w:footnote>
  <w:footnote w:type="continuationSeparator" w:id="0">
    <w:p w14:paraId="0D28C01B" w14:textId="77777777" w:rsidR="007C40D6" w:rsidRDefault="007C40D6" w:rsidP="00080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11B0" w14:textId="258CBD4A" w:rsidR="002B55C2" w:rsidRDefault="002B55C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A17E81E" wp14:editId="598EA325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22870" cy="10583694"/>
          <wp:effectExtent l="0" t="0" r="0" b="8255"/>
          <wp:wrapNone/>
          <wp:docPr id="10" name="Imagem 10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Uma imagem contendo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148" cy="10585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2D80" w14:textId="248A0B48" w:rsidR="00110858" w:rsidRDefault="0011085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EDF9941" wp14:editId="1BAF7D63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8013600" cy="11174400"/>
          <wp:effectExtent l="0" t="0" r="635" b="1905"/>
          <wp:wrapNone/>
          <wp:docPr id="4" name="Imagem 4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600" cy="111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1622"/>
    <w:multiLevelType w:val="hybridMultilevel"/>
    <w:tmpl w:val="7FF09302"/>
    <w:lvl w:ilvl="0" w:tplc="1A86EB7E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5D91"/>
    <w:multiLevelType w:val="hybridMultilevel"/>
    <w:tmpl w:val="E3CEEEA8"/>
    <w:lvl w:ilvl="0" w:tplc="43F20548">
      <w:start w:val="96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55EEA"/>
    <w:multiLevelType w:val="hybridMultilevel"/>
    <w:tmpl w:val="02E41B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760B5"/>
    <w:multiLevelType w:val="hybridMultilevel"/>
    <w:tmpl w:val="F618A9E4"/>
    <w:lvl w:ilvl="0" w:tplc="1A86EB7E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846E2"/>
    <w:multiLevelType w:val="hybridMultilevel"/>
    <w:tmpl w:val="3182C464"/>
    <w:lvl w:ilvl="0" w:tplc="1A86EB7E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30"/>
    <w:rsid w:val="00030514"/>
    <w:rsid w:val="0004081A"/>
    <w:rsid w:val="00041C28"/>
    <w:rsid w:val="00052C6E"/>
    <w:rsid w:val="00080330"/>
    <w:rsid w:val="00080E97"/>
    <w:rsid w:val="00092D53"/>
    <w:rsid w:val="00110858"/>
    <w:rsid w:val="001276FB"/>
    <w:rsid w:val="00177D66"/>
    <w:rsid w:val="00271FE8"/>
    <w:rsid w:val="00291007"/>
    <w:rsid w:val="002A4EE3"/>
    <w:rsid w:val="002B55C2"/>
    <w:rsid w:val="002C14F3"/>
    <w:rsid w:val="002F0C7D"/>
    <w:rsid w:val="00382EEC"/>
    <w:rsid w:val="00390143"/>
    <w:rsid w:val="003C09D2"/>
    <w:rsid w:val="0045358F"/>
    <w:rsid w:val="00466616"/>
    <w:rsid w:val="00485E44"/>
    <w:rsid w:val="004B6B6E"/>
    <w:rsid w:val="004C49F3"/>
    <w:rsid w:val="004C70A8"/>
    <w:rsid w:val="00531F65"/>
    <w:rsid w:val="0059400A"/>
    <w:rsid w:val="006154EB"/>
    <w:rsid w:val="00633A19"/>
    <w:rsid w:val="006435D6"/>
    <w:rsid w:val="006A4169"/>
    <w:rsid w:val="006E1146"/>
    <w:rsid w:val="007229DF"/>
    <w:rsid w:val="00756047"/>
    <w:rsid w:val="00757073"/>
    <w:rsid w:val="00760BCC"/>
    <w:rsid w:val="00783132"/>
    <w:rsid w:val="007839C8"/>
    <w:rsid w:val="00791F04"/>
    <w:rsid w:val="007C1EF4"/>
    <w:rsid w:val="007C3922"/>
    <w:rsid w:val="007C40D6"/>
    <w:rsid w:val="007E0C0F"/>
    <w:rsid w:val="007F3FAB"/>
    <w:rsid w:val="0080346F"/>
    <w:rsid w:val="008401DC"/>
    <w:rsid w:val="00866979"/>
    <w:rsid w:val="00887AD1"/>
    <w:rsid w:val="00892D90"/>
    <w:rsid w:val="00920D77"/>
    <w:rsid w:val="00986C9C"/>
    <w:rsid w:val="009F7106"/>
    <w:rsid w:val="00A56E9B"/>
    <w:rsid w:val="00A57FA0"/>
    <w:rsid w:val="00A60423"/>
    <w:rsid w:val="00A62A6B"/>
    <w:rsid w:val="00A812A1"/>
    <w:rsid w:val="00A95943"/>
    <w:rsid w:val="00AE31BE"/>
    <w:rsid w:val="00AE43C4"/>
    <w:rsid w:val="00AF1251"/>
    <w:rsid w:val="00AF1451"/>
    <w:rsid w:val="00AF1972"/>
    <w:rsid w:val="00B170C1"/>
    <w:rsid w:val="00B35AB9"/>
    <w:rsid w:val="00B550FC"/>
    <w:rsid w:val="00B73710"/>
    <w:rsid w:val="00B80BBA"/>
    <w:rsid w:val="00B95936"/>
    <w:rsid w:val="00B96E2E"/>
    <w:rsid w:val="00BA3EDF"/>
    <w:rsid w:val="00BB0319"/>
    <w:rsid w:val="00C21E6C"/>
    <w:rsid w:val="00C23A2A"/>
    <w:rsid w:val="00C867C5"/>
    <w:rsid w:val="00CD3FA7"/>
    <w:rsid w:val="00CF0F7E"/>
    <w:rsid w:val="00CF1022"/>
    <w:rsid w:val="00D040CE"/>
    <w:rsid w:val="00D81E6E"/>
    <w:rsid w:val="00DC18C1"/>
    <w:rsid w:val="00DC38E3"/>
    <w:rsid w:val="00DC405C"/>
    <w:rsid w:val="00DC7430"/>
    <w:rsid w:val="00DC7916"/>
    <w:rsid w:val="00E043DD"/>
    <w:rsid w:val="00E23A3B"/>
    <w:rsid w:val="00E84A03"/>
    <w:rsid w:val="00EA0522"/>
    <w:rsid w:val="00EB293D"/>
    <w:rsid w:val="00F01A01"/>
    <w:rsid w:val="00FD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10F54"/>
  <w15:chartTrackingRefBased/>
  <w15:docId w15:val="{DA41C51F-3F47-834C-BA21-BEAEB6AD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C1EF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C1EF4"/>
    <w:rPr>
      <w:rFonts w:ascii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80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330"/>
  </w:style>
  <w:style w:type="paragraph" w:styleId="Rodap">
    <w:name w:val="footer"/>
    <w:basedOn w:val="Normal"/>
    <w:link w:val="RodapChar"/>
    <w:uiPriority w:val="99"/>
    <w:unhideWhenUsed/>
    <w:rsid w:val="00080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330"/>
  </w:style>
  <w:style w:type="paragraph" w:styleId="NormalWeb">
    <w:name w:val="Normal (Web)"/>
    <w:basedOn w:val="Normal"/>
    <w:uiPriority w:val="99"/>
    <w:unhideWhenUsed/>
    <w:rsid w:val="000803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791F0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1EF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1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EF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743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PargrafodaLista">
    <w:name w:val="List Paragraph"/>
    <w:basedOn w:val="Normal"/>
    <w:uiPriority w:val="34"/>
    <w:qFormat/>
    <w:rsid w:val="00390143"/>
    <w:pPr>
      <w:spacing w:after="160" w:line="256" w:lineRule="auto"/>
      <w:ind w:left="720"/>
      <w:contextualSpacing/>
    </w:pPr>
    <w:rPr>
      <w:sz w:val="22"/>
      <w:szCs w:val="22"/>
    </w:rPr>
  </w:style>
  <w:style w:type="character" w:styleId="Forte">
    <w:name w:val="Strong"/>
    <w:basedOn w:val="Fontepargpadro"/>
    <w:uiPriority w:val="22"/>
    <w:qFormat/>
    <w:rsid w:val="00390143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31F65"/>
    <w:rPr>
      <w:color w:val="800080"/>
      <w:u w:val="single"/>
    </w:rPr>
  </w:style>
  <w:style w:type="paragraph" w:customStyle="1" w:styleId="msonormal0">
    <w:name w:val="msonormal"/>
    <w:basedOn w:val="Normal"/>
    <w:rsid w:val="00531F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eastAsia="pt-BR"/>
    </w:rPr>
  </w:style>
  <w:style w:type="paragraph" w:customStyle="1" w:styleId="xl67">
    <w:name w:val="xl67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lang w:eastAsia="pt-BR"/>
    </w:rPr>
  </w:style>
  <w:style w:type="paragraph" w:customStyle="1" w:styleId="xl68">
    <w:name w:val="xl68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9">
    <w:name w:val="xl69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0">
    <w:name w:val="xl70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1">
    <w:name w:val="xl71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Calibri" w:eastAsia="Times New Roman" w:hAnsi="Calibri" w:cs="Calibri"/>
      <w:lang w:eastAsia="pt-BR"/>
    </w:rPr>
  </w:style>
  <w:style w:type="paragraph" w:customStyle="1" w:styleId="xl72">
    <w:name w:val="xl72"/>
    <w:basedOn w:val="Normal"/>
    <w:rsid w:val="00531F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3">
    <w:name w:val="xl73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4">
    <w:name w:val="xl74"/>
    <w:basedOn w:val="Normal"/>
    <w:rsid w:val="00531F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5">
    <w:name w:val="xl75"/>
    <w:basedOn w:val="Normal"/>
    <w:rsid w:val="00531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6">
    <w:name w:val="xl76"/>
    <w:basedOn w:val="Normal"/>
    <w:rsid w:val="00531F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7">
    <w:name w:val="xl77"/>
    <w:basedOn w:val="Normal"/>
    <w:rsid w:val="00531F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8">
    <w:name w:val="xl78"/>
    <w:basedOn w:val="Normal"/>
    <w:rsid w:val="00531F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79">
    <w:name w:val="xl79"/>
    <w:basedOn w:val="Normal"/>
    <w:rsid w:val="00531F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lang w:eastAsia="pt-BR"/>
    </w:rPr>
  </w:style>
  <w:style w:type="paragraph" w:customStyle="1" w:styleId="xl80">
    <w:name w:val="xl80"/>
    <w:basedOn w:val="Normal"/>
    <w:rsid w:val="00531F65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81">
    <w:name w:val="xl81"/>
    <w:basedOn w:val="Normal"/>
    <w:rsid w:val="00531F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82">
    <w:name w:val="xl82"/>
    <w:basedOn w:val="Normal"/>
    <w:rsid w:val="00531F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531F6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84">
    <w:name w:val="xl84"/>
    <w:basedOn w:val="Normal"/>
    <w:rsid w:val="00531F6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CF0F7E"/>
  </w:style>
  <w:style w:type="paragraph" w:customStyle="1" w:styleId="TableParagraph">
    <w:name w:val="Table Paragraph"/>
    <w:basedOn w:val="Normal"/>
    <w:uiPriority w:val="1"/>
    <w:qFormat/>
    <w:rsid w:val="004C70A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/>
    </w:rPr>
  </w:style>
  <w:style w:type="table" w:customStyle="1" w:styleId="TableNormal">
    <w:name w:val="Table Normal"/>
    <w:uiPriority w:val="2"/>
    <w:semiHidden/>
    <w:qFormat/>
    <w:rsid w:val="004C70A8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Sílvio Anderson</dc:creator>
  <cp:keywords/>
  <dc:description/>
  <cp:lastModifiedBy>Silvio Anderson do Nascimento Melo</cp:lastModifiedBy>
  <cp:revision>2</cp:revision>
  <cp:lastPrinted>2022-08-12T14:12:00Z</cp:lastPrinted>
  <dcterms:created xsi:type="dcterms:W3CDTF">2023-03-17T16:30:00Z</dcterms:created>
  <dcterms:modified xsi:type="dcterms:W3CDTF">2023-03-17T16:30:00Z</dcterms:modified>
</cp:coreProperties>
</file>